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宋体" w:hAnsi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"/>
        <w:jc w:val="center"/>
        <w:textAlignment w:val="auto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highlight w:val="none"/>
        </w:rPr>
        <w:t>公费师范生学院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highlight w:val="none"/>
        </w:rPr>
        <w:t>（学部）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highlight w:val="none"/>
        </w:rPr>
        <w:t>报名意见表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highlight w:val="none"/>
        </w:rPr>
        <w:t>（跨学院/学部转专业）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104"/>
        <w:gridCol w:w="1005"/>
        <w:gridCol w:w="1374"/>
        <w:gridCol w:w="1235"/>
        <w:gridCol w:w="691"/>
        <w:gridCol w:w="1273"/>
        <w:gridCol w:w="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姓名</w:t>
            </w: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专业</w:t>
            </w:r>
          </w:p>
        </w:tc>
        <w:tc>
          <w:tcPr>
            <w:tcW w:w="13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年级</w:t>
            </w:r>
          </w:p>
        </w:tc>
        <w:tc>
          <w:tcPr>
            <w:tcW w:w="6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2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高考成绩</w:t>
            </w:r>
          </w:p>
        </w:tc>
        <w:tc>
          <w:tcPr>
            <w:tcW w:w="6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学号</w:t>
            </w: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学院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（学部）</w:t>
            </w:r>
          </w:p>
        </w:tc>
        <w:tc>
          <w:tcPr>
            <w:tcW w:w="13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23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生源地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生源地内拟</w:t>
            </w:r>
            <w:r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  <w:t>转入专业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高考</w:t>
            </w:r>
            <w:r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  <w:t>录取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最低</w:t>
            </w:r>
            <w:r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  <w:t>分数</w:t>
            </w:r>
          </w:p>
        </w:tc>
        <w:tc>
          <w:tcPr>
            <w:tcW w:w="60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拟转入学院（学部）</w:t>
            </w:r>
          </w:p>
        </w:tc>
        <w:tc>
          <w:tcPr>
            <w:tcW w:w="21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   </w:t>
            </w:r>
          </w:p>
        </w:tc>
        <w:tc>
          <w:tcPr>
            <w:tcW w:w="13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拟转入专业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性质</w:t>
            </w:r>
          </w:p>
        </w:tc>
        <w:tc>
          <w:tcPr>
            <w:tcW w:w="192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公费师范      </w:t>
            </w:r>
            <w:r>
              <w:rPr>
                <w:rFonts w:hint="eastAsia" w:ascii="宋体" w:hAnsi="宋体"/>
                <w:szCs w:val="21"/>
                <w:highlight w:val="none"/>
              </w:rPr>
              <w:sym w:font="Wingdings 2" w:char="00A3"/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“优师计划”师范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非师范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 xml:space="preserve">（限学号2023开头）          </w:t>
            </w:r>
            <w:r>
              <w:rPr>
                <w:rFonts w:hint="eastAsia" w:ascii="宋体" w:hAnsi="宋体"/>
                <w:szCs w:val="21"/>
                <w:highlight w:val="none"/>
              </w:rPr>
              <w:sym w:font="Wingdings 2" w:char="00A3"/>
            </w:r>
          </w:p>
        </w:tc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拟转入专业</w:t>
            </w:r>
          </w:p>
        </w:tc>
        <w:tc>
          <w:tcPr>
            <w:tcW w:w="21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拟转入年级</w:t>
            </w:r>
          </w:p>
        </w:tc>
        <w:tc>
          <w:tcPr>
            <w:tcW w:w="21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2023</w:t>
            </w:r>
          </w:p>
        </w:tc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1" w:hRule="atLeast"/>
          <w:jc w:val="center"/>
        </w:trPr>
        <w:tc>
          <w:tcPr>
            <w:tcW w:w="12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学生入学半年或</w:t>
            </w:r>
            <w:r>
              <w:rPr>
                <w:rFonts w:hint="eastAsia" w:ascii="宋体" w:hAnsi="宋体"/>
                <w:szCs w:val="21"/>
                <w:highlight w:val="none"/>
              </w:rPr>
              <w:t>一年半</w:t>
            </w:r>
            <w:r>
              <w:rPr>
                <w:rFonts w:hint="eastAsia" w:ascii="宋体" w:hAnsi="宋体"/>
                <w:szCs w:val="21"/>
                <w:highlight w:val="none"/>
              </w:rPr>
              <w:t>自我学习总结及拟报名转专业详细原因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（申请转入非师范需详细说明不适合从教的具体情况）</w:t>
            </w:r>
          </w:p>
        </w:tc>
        <w:tc>
          <w:tcPr>
            <w:tcW w:w="7291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                      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                              签名: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                                                  年  月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297" w:type="dxa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学生家长</w:t>
            </w: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意见</w:t>
            </w:r>
          </w:p>
        </w:tc>
        <w:tc>
          <w:tcPr>
            <w:tcW w:w="7291" w:type="dxa"/>
            <w:gridSpan w:val="7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</w:p>
          <w:p>
            <w:pPr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家长签字：                                     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highlight w:val="none"/>
              </w:rPr>
              <w:t>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学院</w:t>
            </w:r>
            <w:r>
              <w:rPr>
                <w:rFonts w:hint="eastAsia" w:ascii="宋体" w:hAnsi="宋体"/>
                <w:szCs w:val="21"/>
                <w:highlight w:val="none"/>
              </w:rPr>
              <w:t>（学部）</w:t>
            </w:r>
            <w:r>
              <w:rPr>
                <w:rFonts w:hint="eastAsia" w:ascii="宋体" w:hAnsi="宋体"/>
                <w:szCs w:val="21"/>
                <w:highlight w:val="none"/>
              </w:rPr>
              <w:t>是否同意其退出现公费师范专业和报名转专业</w:t>
            </w:r>
          </w:p>
        </w:tc>
        <w:tc>
          <w:tcPr>
            <w:tcW w:w="7291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学院（学部）公章                             学院（学部）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负责人：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                                                   年  月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U0MTIxMzdkODIzNjVjNzEyM2I0NzNhOWY4ODNkNGMifQ=="/>
  </w:docVars>
  <w:rsids>
    <w:rsidRoot w:val="00EB5AB0"/>
    <w:rsid w:val="0036609C"/>
    <w:rsid w:val="003E593C"/>
    <w:rsid w:val="00C11CF5"/>
    <w:rsid w:val="00DE7FA2"/>
    <w:rsid w:val="00EB5AB0"/>
    <w:rsid w:val="0135375F"/>
    <w:rsid w:val="07F92668"/>
    <w:rsid w:val="12904EFF"/>
    <w:rsid w:val="12B24C82"/>
    <w:rsid w:val="182F2E4F"/>
    <w:rsid w:val="18EB2C9C"/>
    <w:rsid w:val="1A3D0D4E"/>
    <w:rsid w:val="1AC96876"/>
    <w:rsid w:val="1D1502E7"/>
    <w:rsid w:val="1FDF1F5E"/>
    <w:rsid w:val="21F4496F"/>
    <w:rsid w:val="28092488"/>
    <w:rsid w:val="28B448B3"/>
    <w:rsid w:val="2A4316A3"/>
    <w:rsid w:val="2B7D3C27"/>
    <w:rsid w:val="2CAB47C4"/>
    <w:rsid w:val="2CEF2903"/>
    <w:rsid w:val="30182170"/>
    <w:rsid w:val="305B205D"/>
    <w:rsid w:val="384227C6"/>
    <w:rsid w:val="3B063DBB"/>
    <w:rsid w:val="3F5D6845"/>
    <w:rsid w:val="44DF1057"/>
    <w:rsid w:val="460F6526"/>
    <w:rsid w:val="475E6263"/>
    <w:rsid w:val="4BD22F86"/>
    <w:rsid w:val="64EA25C2"/>
    <w:rsid w:val="69EC45A3"/>
    <w:rsid w:val="77EB3293"/>
    <w:rsid w:val="79CC507F"/>
    <w:rsid w:val="7B1504CF"/>
    <w:rsid w:val="7D0A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425</Characters>
  <Lines>3</Lines>
  <Paragraphs>1</Paragraphs>
  <TotalTime>4</TotalTime>
  <ScaleCrop>false</ScaleCrop>
  <LinksUpToDate>false</LinksUpToDate>
  <CharactersWithSpaces>663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李静</cp:lastModifiedBy>
  <dcterms:modified xsi:type="dcterms:W3CDTF">2023-11-15T01:35:17Z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65A3FB8952C548A99529689E34E48566_13</vt:lpwstr>
  </property>
</Properties>
</file>